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E5F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E5F34" w:rsidRDefault="00911F7D">
            <w:pPr>
              <w:pStyle w:val="Heading11"/>
              <w:spacing w:line="240" w:lineRule="atLeast"/>
              <w:ind w:left="-108" w:right="-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4AEE0C5" wp14:editId="33F1ACE6">
                  <wp:extent cx="1085850" cy="72390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F34" w:rsidRDefault="00DE5F34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DE5F34" w:rsidRDefault="00911F7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МИНИСТЕРСТВО НАУКИ</w:t>
            </w:r>
          </w:p>
          <w:p w:rsidR="00DE5F34" w:rsidRDefault="00911F7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ВЫСШЕГО ОБРАЗОВАНИЯ</w:t>
            </w:r>
          </w:p>
          <w:p w:rsidR="00DE5F34" w:rsidRDefault="00911F7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РОССИЙСКОЙ ФЕДЕРАЦИИ</w:t>
            </w:r>
          </w:p>
          <w:p w:rsidR="00DE5F34" w:rsidRDefault="00DE5F34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DE5F34" w:rsidRDefault="00911F7D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:rsidR="00DE5F34" w:rsidRDefault="00911F7D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высшего образования</w:t>
            </w:r>
          </w:p>
          <w:p w:rsidR="00DE5F34" w:rsidRDefault="00911F7D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«КРЫМСКИЙ ФЕДЕРАЛЬНЫЙ УНИВЕРСИТЕТ</w:t>
            </w:r>
          </w:p>
          <w:p w:rsidR="00DE5F34" w:rsidRDefault="00911F7D">
            <w:pPr>
              <w:pStyle w:val="Heading11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имени В.И. Вернадского»</w:t>
            </w:r>
          </w:p>
          <w:p w:rsidR="00DE5F34" w:rsidRDefault="00911F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(ФГАОУ ВО «КФУ им. В.И. Вернадского»)</w:t>
            </w:r>
          </w:p>
          <w:p w:rsidR="00DE5F34" w:rsidRDefault="00DE5F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DE5F34" w:rsidRDefault="00911F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проспект Академика Вернадского, 4,</w:t>
            </w:r>
          </w:p>
          <w:p w:rsidR="00DE5F34" w:rsidRDefault="00911F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Симферополь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 xml:space="preserve"> 295007</w:t>
            </w:r>
          </w:p>
          <w:p w:rsidR="00DE5F34" w:rsidRDefault="00911F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.: +7</w:t>
            </w:r>
            <w:r w:rsidR="000F6E53" w:rsidRPr="00372F8B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3652) 54-50-36</w:t>
            </w:r>
          </w:p>
          <w:p w:rsidR="00DE5F34" w:rsidRDefault="00911F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hyperlink r:id="rId7">
              <w:r>
                <w:rPr>
                  <w:rFonts w:ascii="Times New Roman" w:eastAsia="Calibri" w:hAnsi="Times New Roman" w:cs="Times New Roman"/>
                  <w:color w:val="000000"/>
                  <w:u w:val="single"/>
                  <w:lang w:val="en-US"/>
                </w:rPr>
                <w:t>cfuv@crimeaedu.ru</w:t>
              </w:r>
            </w:hyperlink>
          </w:p>
          <w:p w:rsidR="00DE5F34" w:rsidRPr="0085068F" w:rsidRDefault="00FB2F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8">
              <w:r w:rsidR="00911F7D" w:rsidRPr="0085068F">
                <w:rPr>
                  <w:rFonts w:ascii="Times New Roman" w:eastAsia="Calibri" w:hAnsi="Times New Roman" w:cs="Times New Roman"/>
                  <w:u w:val="single"/>
                  <w:lang w:val="en-US"/>
                </w:rPr>
                <w:t>http</w:t>
              </w:r>
              <w:r w:rsidR="00911F7D" w:rsidRPr="0085068F">
                <w:rPr>
                  <w:rFonts w:ascii="Times New Roman" w:eastAsia="Calibri" w:hAnsi="Times New Roman" w:cs="Times New Roman"/>
                  <w:u w:val="single"/>
                </w:rPr>
                <w:t>://</w:t>
              </w:r>
              <w:proofErr w:type="spellStart"/>
              <w:r w:rsidR="00911F7D" w:rsidRPr="0085068F">
                <w:rPr>
                  <w:rFonts w:ascii="Times New Roman" w:eastAsia="Calibri" w:hAnsi="Times New Roman" w:cs="Times New Roman"/>
                  <w:u w:val="single"/>
                  <w:lang w:val="en-US"/>
                </w:rPr>
                <w:t>cfuv</w:t>
              </w:r>
              <w:proofErr w:type="spellEnd"/>
              <w:r w:rsidR="00911F7D" w:rsidRPr="0085068F">
                <w:rPr>
                  <w:rFonts w:ascii="Times New Roman" w:eastAsia="Calibri" w:hAnsi="Times New Roman" w:cs="Times New Roman"/>
                  <w:u w:val="single"/>
                </w:rPr>
                <w:t>.</w:t>
              </w:r>
              <w:proofErr w:type="spellStart"/>
              <w:r w:rsidR="00911F7D" w:rsidRPr="0085068F">
                <w:rPr>
                  <w:rFonts w:ascii="Times New Roman" w:eastAsia="Calibri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DE5F34" w:rsidRDefault="00911F7D">
            <w:pPr>
              <w:pStyle w:val="Heading11"/>
              <w:tabs>
                <w:tab w:val="left" w:pos="1617"/>
                <w:tab w:val="left" w:pos="4145"/>
              </w:tabs>
              <w:spacing w:before="74"/>
              <w:jc w:val="both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cs="Times New Roman"/>
                <w:b w:val="0"/>
                <w:color w:val="000000"/>
                <w:sz w:val="18"/>
                <w:szCs w:val="18"/>
              </w:rPr>
              <w:t xml:space="preserve">№ </w:t>
            </w: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651833">
              <w:rPr>
                <w:color w:val="000000"/>
                <w:sz w:val="18"/>
                <w:szCs w:val="18"/>
                <w:u w:val="single"/>
              </w:rPr>
              <w:t>11/36-19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</w:p>
          <w:p w:rsidR="00DE5F34" w:rsidRDefault="00DE5F34">
            <w:pPr>
              <w:widowControl w:val="0"/>
              <w:spacing w:before="4" w:after="0" w:line="1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5F34" w:rsidRDefault="00911F7D" w:rsidP="00A94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  <w:t xml:space="preserve">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E5F34" w:rsidRDefault="00DE5F34">
            <w:pPr>
              <w:widowControl w:val="0"/>
              <w:shd w:val="clear" w:color="auto" w:fill="FFFFFF"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306" w:rsidRDefault="00911F7D" w:rsidP="0013530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="00135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 </w:t>
            </w:r>
            <w:r w:rsidR="001353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5</w:t>
            </w:r>
            <w:r w:rsidR="00135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к</w:t>
            </w:r>
            <w:r w:rsidR="00135306" w:rsidRPr="00372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9" w:anchor="block_1000" w:history="1">
              <w:r w:rsidR="00135306" w:rsidRPr="0085068F">
                <w:rPr>
                  <w:rStyle w:val="a9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lang w:eastAsia="ru-RU"/>
                </w:rPr>
                <w:t>Положению</w:t>
              </w:r>
            </w:hyperlink>
            <w:r w:rsidR="00135306" w:rsidRPr="00850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135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призыве</w:t>
            </w:r>
            <w:r w:rsidR="00135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на военную службу граждан</w:t>
            </w:r>
            <w:r w:rsidR="00135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Российской Федерации</w:t>
            </w:r>
          </w:p>
          <w:p w:rsidR="00DE5F34" w:rsidRDefault="00DE5F3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5F34" w:rsidRPr="008010C3" w:rsidRDefault="00911F7D" w:rsidP="00656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C3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DE5F34" w:rsidRPr="00656B25" w:rsidRDefault="00911F7D" w:rsidP="00656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0C3">
        <w:rPr>
          <w:rFonts w:ascii="Times New Roman" w:hAnsi="Times New Roman" w:cs="Times New Roman"/>
          <w:sz w:val="24"/>
          <w:szCs w:val="24"/>
        </w:rPr>
        <w:t>Выдана гражданину</w:t>
      </w:r>
      <w:r w:rsidR="008010C3">
        <w:rPr>
          <w:rFonts w:ascii="Times New Roman" w:hAnsi="Times New Roman" w:cs="Times New Roman"/>
          <w:sz w:val="28"/>
          <w:szCs w:val="28"/>
        </w:rPr>
        <w:t xml:space="preserve"> </w:t>
      </w:r>
      <w:r w:rsidR="00372F8B" w:rsidRPr="008010C3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</w:p>
    <w:p w:rsidR="00DE5F34" w:rsidRPr="008010C3" w:rsidRDefault="00911F7D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B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010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E5F34" w:rsidRPr="006732AD" w:rsidRDefault="000F6E53" w:rsidP="006732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2001</w:t>
      </w:r>
      <w:r w:rsidR="00911F7D" w:rsidRPr="006732AD">
        <w:rPr>
          <w:rFonts w:ascii="Times New Roman" w:hAnsi="Times New Roman" w:cs="Times New Roman"/>
          <w:sz w:val="24"/>
          <w:szCs w:val="24"/>
        </w:rPr>
        <w:t xml:space="preserve"> </w:t>
      </w:r>
      <w:r w:rsidR="008010C3" w:rsidRPr="006732AD">
        <w:rPr>
          <w:rFonts w:ascii="Times New Roman" w:hAnsi="Times New Roman" w:cs="Times New Roman"/>
          <w:sz w:val="24"/>
          <w:szCs w:val="24"/>
        </w:rPr>
        <w:t xml:space="preserve">года рождения в том, что он в 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8010C3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1F7D" w:rsidRPr="006732AD">
        <w:rPr>
          <w:rFonts w:ascii="Times New Roman" w:hAnsi="Times New Roman" w:cs="Times New Roman"/>
          <w:sz w:val="24"/>
          <w:szCs w:val="24"/>
        </w:rPr>
        <w:t xml:space="preserve">году поступил имея образование </w:t>
      </w:r>
      <w:r w:rsidR="00911F7D" w:rsidRPr="006732AD">
        <w:rPr>
          <w:rFonts w:ascii="Times New Roman" w:hAnsi="Times New Roman" w:cs="Times New Roman"/>
          <w:b/>
          <w:sz w:val="24"/>
          <w:szCs w:val="24"/>
          <w:u w:val="single"/>
        </w:rPr>
        <w:t>магистр</w:t>
      </w:r>
    </w:p>
    <w:p w:rsidR="00E1494D" w:rsidRPr="006732AD" w:rsidRDefault="00E1494D" w:rsidP="0067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Федеральном государственном автономном образовательном учреждении высшего образования «Крымский федеральный университет имени В.И. Вернадского») по программе подготовки научно-педагогических кадров в аспирантуре, программы ординатуры, </w:t>
      </w:r>
      <w:r w:rsidRPr="006732AD">
        <w:rPr>
          <w:rFonts w:ascii="Times New Roman" w:hAnsi="Times New Roman" w:cs="Times New Roman"/>
          <w:sz w:val="24"/>
          <w:szCs w:val="24"/>
          <w:u w:val="single"/>
        </w:rPr>
        <w:t>01.00.00.(код укрупненной группы и наименование укрупненной группы профессии или специальности</w:t>
      </w:r>
      <w:r w:rsidRPr="006732AD">
        <w:rPr>
          <w:rFonts w:ascii="Times New Roman" w:hAnsi="Times New Roman" w:cs="Times New Roman"/>
          <w:sz w:val="24"/>
          <w:szCs w:val="24"/>
        </w:rPr>
        <w:t>), имеющей государственную аккредитацию, выданную  Федеральной службой по надзору в сфере образования и науки РФ от 22.06.2021 № А007-00115-91/01009239, срок действия - бессрочно.</w:t>
      </w:r>
    </w:p>
    <w:p w:rsidR="00DE5F34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            Зачислен на обучение 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A94651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риказом ректора от </w:t>
      </w:r>
      <w:r w:rsidR="000F6E53" w:rsidRPr="006732AD">
        <w:rPr>
          <w:rFonts w:ascii="Times New Roman" w:hAnsi="Times New Roman" w:cs="Times New Roman"/>
          <w:b/>
          <w:sz w:val="24"/>
          <w:szCs w:val="24"/>
          <w:u w:val="single"/>
        </w:rPr>
        <w:t>11.09.2025</w:t>
      </w:r>
      <w:r w:rsidR="00A94651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</w:t>
      </w:r>
      <w:proofErr w:type="spellStart"/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НПКа</w:t>
      </w:r>
      <w:proofErr w:type="spellEnd"/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F6E53" w:rsidRPr="006732AD">
        <w:rPr>
          <w:rFonts w:ascii="Times New Roman" w:hAnsi="Times New Roman" w:cs="Times New Roman"/>
          <w:b/>
          <w:sz w:val="24"/>
          <w:szCs w:val="24"/>
          <w:u w:val="single"/>
        </w:rPr>
        <w:t>297</w:t>
      </w:r>
    </w:p>
    <w:p w:rsidR="00DE5F34" w:rsidRPr="006732AD" w:rsidRDefault="006732AD" w:rsidP="00656B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обучается на </w:t>
      </w:r>
      <w:r w:rsidR="00883BD6" w:rsidRPr="006732A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11F7D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курсе </w:t>
      </w:r>
      <w:r w:rsidR="00911F7D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аспирантуры </w:t>
      </w:r>
      <w:r w:rsidR="00FB2FEB">
        <w:rPr>
          <w:rFonts w:ascii="Times New Roman" w:hAnsi="Times New Roman" w:cs="Times New Roman"/>
          <w:sz w:val="24"/>
          <w:szCs w:val="24"/>
        </w:rPr>
        <w:t xml:space="preserve">по очной форме </w:t>
      </w:r>
      <w:proofErr w:type="gramStart"/>
      <w:r w:rsidR="00911F7D" w:rsidRPr="006732AD">
        <w:rPr>
          <w:rFonts w:ascii="Times New Roman" w:hAnsi="Times New Roman" w:cs="Times New Roman"/>
          <w:sz w:val="24"/>
          <w:szCs w:val="24"/>
        </w:rPr>
        <w:t>обучения  специальности</w:t>
      </w:r>
      <w:proofErr w:type="gramEnd"/>
      <w:r w:rsidR="00911F7D" w:rsidRPr="006732AD">
        <w:rPr>
          <w:rFonts w:ascii="Times New Roman" w:hAnsi="Times New Roman" w:cs="Times New Roman"/>
          <w:sz w:val="24"/>
          <w:szCs w:val="24"/>
        </w:rPr>
        <w:t xml:space="preserve"> высшего образования  по направлению подготовки </w:t>
      </w:r>
    </w:p>
    <w:p w:rsidR="00DE5F34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            Срок получения образования по </w:t>
      </w:r>
      <w:r w:rsidR="006732AD">
        <w:rPr>
          <w:rFonts w:ascii="Times New Roman" w:hAnsi="Times New Roman" w:cs="Times New Roman"/>
          <w:sz w:val="24"/>
          <w:szCs w:val="24"/>
        </w:rPr>
        <w:t xml:space="preserve">образовательной программе высшего образования по очной форме обучения </w:t>
      </w:r>
      <w:r w:rsidR="008B2E4D" w:rsidRPr="006732AD">
        <w:rPr>
          <w:rFonts w:ascii="Times New Roman" w:hAnsi="Times New Roman" w:cs="Times New Roman"/>
          <w:b/>
          <w:sz w:val="24"/>
          <w:szCs w:val="24"/>
          <w:u w:val="single"/>
        </w:rPr>
        <w:t>четыре</w:t>
      </w:r>
      <w:r w:rsidR="00653892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DE5F34" w:rsidRPr="006732AD" w:rsidRDefault="00911F7D" w:rsidP="0067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>Оконча</w:t>
      </w:r>
      <w:r w:rsidR="006732AD">
        <w:rPr>
          <w:rFonts w:ascii="Times New Roman" w:hAnsi="Times New Roman" w:cs="Times New Roman"/>
          <w:sz w:val="24"/>
          <w:szCs w:val="24"/>
        </w:rPr>
        <w:t>ние обучени</w:t>
      </w:r>
      <w:r w:rsidR="00FB2FEB">
        <w:rPr>
          <w:rFonts w:ascii="Times New Roman" w:hAnsi="Times New Roman" w:cs="Times New Roman"/>
          <w:sz w:val="24"/>
          <w:szCs w:val="24"/>
        </w:rPr>
        <w:t>я в образовательной организации</w:t>
      </w:r>
      <w:r w:rsidRPr="006732AD">
        <w:rPr>
          <w:rFonts w:ascii="Times New Roman" w:hAnsi="Times New Roman" w:cs="Times New Roman"/>
          <w:sz w:val="24"/>
          <w:szCs w:val="24"/>
        </w:rPr>
        <w:t xml:space="preserve"> </w:t>
      </w:r>
      <w:r w:rsidR="006732AD" w:rsidRPr="006732AD">
        <w:rPr>
          <w:rFonts w:ascii="Times New Roman" w:hAnsi="Times New Roman" w:cs="Times New Roman"/>
          <w:b/>
          <w:sz w:val="24"/>
          <w:szCs w:val="24"/>
          <w:u w:val="single"/>
        </w:rPr>
        <w:t>1.3.8 «Физика конденсированного состояния»</w:t>
      </w:r>
      <w:r w:rsidR="00FB2F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31 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августа </w:t>
      </w:r>
      <w:r w:rsidR="000F6E53" w:rsidRPr="006732AD">
        <w:rPr>
          <w:rFonts w:ascii="Times New Roman" w:hAnsi="Times New Roman" w:cs="Times New Roman"/>
          <w:b/>
          <w:sz w:val="24"/>
          <w:szCs w:val="24"/>
          <w:u w:val="single"/>
        </w:rPr>
        <w:t>2029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DE5F34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            Справка дана для предс</w:t>
      </w:r>
      <w:r w:rsidR="006732AD">
        <w:rPr>
          <w:rFonts w:ascii="Times New Roman" w:hAnsi="Times New Roman" w:cs="Times New Roman"/>
          <w:sz w:val="24"/>
          <w:szCs w:val="24"/>
        </w:rPr>
        <w:t xml:space="preserve">тавления в военный комиссариат </w:t>
      </w:r>
      <w:r w:rsidR="000F6E53" w:rsidRPr="006732AD">
        <w:rPr>
          <w:rFonts w:ascii="Times New Roman" w:hAnsi="Times New Roman" w:cs="Times New Roman"/>
          <w:b/>
          <w:sz w:val="24"/>
          <w:szCs w:val="24"/>
          <w:u w:val="single"/>
        </w:rPr>
        <w:t>города</w:t>
      </w:r>
      <w:r w:rsidR="00FB2F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372F8B" w:rsidRPr="006732AD">
        <w:rPr>
          <w:rFonts w:ascii="Times New Roman" w:hAnsi="Times New Roman" w:cs="Times New Roman"/>
          <w:b/>
          <w:sz w:val="24"/>
          <w:szCs w:val="24"/>
          <w:u w:val="single"/>
        </w:rPr>
        <w:t>Симферополь</w:t>
      </w:r>
      <w:r w:rsidR="000F6E53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7964"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>Республики</w:t>
      </w:r>
      <w:proofErr w:type="gramEnd"/>
      <w:r w:rsidRPr="00673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Крым</w:t>
      </w:r>
    </w:p>
    <w:p w:rsidR="00DE5F34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> </w:t>
      </w:r>
    </w:p>
    <w:p w:rsidR="00A94651" w:rsidRPr="006732AD" w:rsidRDefault="00A94651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651" w:rsidRPr="006732AD" w:rsidRDefault="00A94651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F34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5068F" w:rsidRPr="006732AD">
        <w:rPr>
          <w:rFonts w:ascii="Times New Roman" w:hAnsi="Times New Roman" w:cs="Times New Roman"/>
          <w:sz w:val="24"/>
          <w:szCs w:val="24"/>
        </w:rPr>
        <w:t>института</w:t>
      </w:r>
      <w:r w:rsidRPr="006732AD">
        <w:rPr>
          <w:rFonts w:ascii="Times New Roman" w:hAnsi="Times New Roman" w:cs="Times New Roman"/>
          <w:sz w:val="24"/>
          <w:szCs w:val="24"/>
        </w:rPr>
        <w:t>__</w:t>
      </w:r>
      <w:r w:rsidR="0085068F" w:rsidRPr="006732A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94651" w:rsidRPr="006732AD" w:rsidRDefault="00911F7D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М.П.     </w:t>
      </w:r>
    </w:p>
    <w:p w:rsidR="00A94651" w:rsidRPr="006732AD" w:rsidRDefault="00A94651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651" w:rsidRPr="006732AD" w:rsidRDefault="00A94651" w:rsidP="0065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651" w:rsidRPr="006732AD" w:rsidRDefault="00A94651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651" w:rsidRPr="006732AD" w:rsidRDefault="00A94651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651" w:rsidRPr="006732AD" w:rsidRDefault="00A94651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F34" w:rsidRPr="006732AD" w:rsidRDefault="00911F7D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E5F34" w:rsidRPr="006732AD" w:rsidRDefault="00DE5F34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8B" w:rsidRPr="006732AD" w:rsidRDefault="00372F8B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8F" w:rsidRPr="006732AD" w:rsidRDefault="00911F7D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>Исп.</w:t>
      </w:r>
      <w:r w:rsidR="00E1494D" w:rsidRPr="00673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F34" w:rsidRPr="006732AD" w:rsidRDefault="0085068F" w:rsidP="0065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2AD">
        <w:rPr>
          <w:rFonts w:ascii="Times New Roman" w:hAnsi="Times New Roman" w:cs="Times New Roman"/>
          <w:sz w:val="24"/>
          <w:szCs w:val="24"/>
        </w:rPr>
        <w:t>(тел)</w:t>
      </w:r>
      <w:r w:rsidR="00A94651" w:rsidRPr="00673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F34" w:rsidRPr="006732AD" w:rsidRDefault="00DE5F34">
      <w:pPr>
        <w:spacing w:after="0" w:line="240" w:lineRule="auto"/>
        <w:rPr>
          <w:sz w:val="24"/>
          <w:szCs w:val="24"/>
        </w:rPr>
      </w:pPr>
    </w:p>
    <w:sectPr w:rsidR="00DE5F34" w:rsidRPr="006732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25" w:rsidRDefault="00656B25" w:rsidP="00656B25">
      <w:pPr>
        <w:spacing w:after="0" w:line="240" w:lineRule="auto"/>
      </w:pPr>
      <w:r>
        <w:separator/>
      </w:r>
    </w:p>
  </w:endnote>
  <w:endnote w:type="continuationSeparator" w:id="0">
    <w:p w:rsidR="00656B25" w:rsidRDefault="00656B25" w:rsidP="0065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5" w:rsidRDefault="00656B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5" w:rsidRDefault="00656B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5" w:rsidRDefault="00656B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25" w:rsidRDefault="00656B25" w:rsidP="00656B25">
      <w:pPr>
        <w:spacing w:after="0" w:line="240" w:lineRule="auto"/>
      </w:pPr>
      <w:r>
        <w:separator/>
      </w:r>
    </w:p>
  </w:footnote>
  <w:footnote w:type="continuationSeparator" w:id="0">
    <w:p w:rsidR="00656B25" w:rsidRDefault="00656B25" w:rsidP="0065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5" w:rsidRDefault="00656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922535"/>
      <w:docPartObj>
        <w:docPartGallery w:val="Watermarks"/>
        <w:docPartUnique/>
      </w:docPartObj>
    </w:sdtPr>
    <w:sdtEndPr/>
    <w:sdtContent>
      <w:p w:rsidR="00656B25" w:rsidRDefault="00FB2FEB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268939" o:spid="_x0000_s2049" type="#_x0000_t136" style="position:absolute;margin-left:0;margin-top:0;width:475.5pt;height:20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5" w:rsidRDefault="00656B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34"/>
    <w:rsid w:val="000F6E53"/>
    <w:rsid w:val="00122580"/>
    <w:rsid w:val="00135306"/>
    <w:rsid w:val="002E4BBE"/>
    <w:rsid w:val="002F3210"/>
    <w:rsid w:val="00372F8B"/>
    <w:rsid w:val="003E6851"/>
    <w:rsid w:val="00637964"/>
    <w:rsid w:val="00651833"/>
    <w:rsid w:val="00653892"/>
    <w:rsid w:val="00656B25"/>
    <w:rsid w:val="006732AD"/>
    <w:rsid w:val="00696AD9"/>
    <w:rsid w:val="008010C3"/>
    <w:rsid w:val="008168CC"/>
    <w:rsid w:val="0085068F"/>
    <w:rsid w:val="00883BD6"/>
    <w:rsid w:val="008B2E4D"/>
    <w:rsid w:val="00911F7D"/>
    <w:rsid w:val="00A94651"/>
    <w:rsid w:val="00AC05D2"/>
    <w:rsid w:val="00DE5F34"/>
    <w:rsid w:val="00E1494D"/>
    <w:rsid w:val="00E47F43"/>
    <w:rsid w:val="00F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41DF7D9-50C6-4C43-A4D7-31108AB4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601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77312"/>
  </w:style>
  <w:style w:type="character" w:customStyle="1" w:styleId="a7">
    <w:name w:val="Нижний колонтитул Знак"/>
    <w:basedOn w:val="a0"/>
    <w:link w:val="a8"/>
    <w:uiPriority w:val="99"/>
    <w:qFormat/>
    <w:rsid w:val="00C77312"/>
  </w:style>
  <w:style w:type="character" w:styleId="a9">
    <w:name w:val="Hyperlink"/>
    <w:uiPriority w:val="99"/>
    <w:rsid w:val="00C77312"/>
    <w:rPr>
      <w:rFonts w:cs="Times New Roman"/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A02B3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60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11">
    <w:name w:val="Heading 11"/>
    <w:basedOn w:val="a"/>
    <w:uiPriority w:val="99"/>
    <w:qFormat/>
    <w:rsid w:val="00C77312"/>
    <w:pPr>
      <w:widowControl w:val="0"/>
      <w:spacing w:before="67" w:after="0" w:line="240" w:lineRule="auto"/>
      <w:ind w:left="116"/>
    </w:pPr>
    <w:rPr>
      <w:rFonts w:ascii="Times New Roman" w:eastAsia="Calibri" w:hAnsi="Times New Roman" w:cs="Calibri"/>
      <w:b/>
      <w:bCs/>
      <w:sz w:val="20"/>
      <w:szCs w:val="20"/>
      <w:lang w:eastAsia="zh-CN"/>
    </w:rPr>
  </w:style>
  <w:style w:type="table" w:styleId="af1">
    <w:name w:val="Table Grid"/>
    <w:basedOn w:val="a1"/>
    <w:uiPriority w:val="59"/>
    <w:rsid w:val="00C77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f_university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ase.garant.ru/190203/8a96c2807ddc45c8161e296b6f20db0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115</cp:revision>
  <cp:lastPrinted>2026-04-21T11:15:00Z</cp:lastPrinted>
  <dcterms:created xsi:type="dcterms:W3CDTF">2019-07-15T05:40:00Z</dcterms:created>
  <dcterms:modified xsi:type="dcterms:W3CDTF">2026-04-21T11:16:00Z</dcterms:modified>
  <dc:language>ru-RU</dc:language>
</cp:coreProperties>
</file>