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44" w:rsidRPr="00D01334" w:rsidRDefault="007D13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334">
        <w:rPr>
          <w:rFonts w:ascii="Times New Roman" w:eastAsia="Times New Roman" w:hAnsi="Times New Roman" w:cs="Times New Roman"/>
          <w:sz w:val="24"/>
          <w:szCs w:val="24"/>
        </w:rPr>
        <w:t>ОБЪЯВЛЕНИЕ</w:t>
      </w:r>
    </w:p>
    <w:p w:rsidR="00FF1644" w:rsidRDefault="007D13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753C" w:rsidRPr="00FC753C">
        <w:rPr>
          <w:rFonts w:ascii="Times New Roman" w:eastAsia="Times New Roman" w:hAnsi="Times New Roman" w:cs="Times New Roman"/>
          <w:sz w:val="24"/>
          <w:szCs w:val="24"/>
        </w:rPr>
        <w:t>от 01.04.2024</w:t>
      </w:r>
      <w:r w:rsidRPr="00FC753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F1644" w:rsidRDefault="00FF16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3E0" w:rsidRDefault="005423E0" w:rsidP="005423E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ФГАОУ ВО «КФУ им. В.И. Вернадского» объявляет конкурс на замещение должности </w:t>
      </w:r>
      <w:r w:rsidR="00A8527E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научного сотрудника </w:t>
      </w:r>
      <w:r w:rsidRPr="001B4522">
        <w:rPr>
          <w:rFonts w:ascii="Times New Roman" w:eastAsia="Times New Roman" w:hAnsi="Times New Roman" w:cs="Times New Roman"/>
          <w:sz w:val="24"/>
          <w:szCs w:val="24"/>
        </w:rPr>
        <w:t>научно-исследовательск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4522">
        <w:rPr>
          <w:rFonts w:ascii="Times New Roman" w:eastAsia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4522">
        <w:rPr>
          <w:rFonts w:ascii="Times New Roman" w:eastAsia="Times New Roman" w:hAnsi="Times New Roman" w:cs="Times New Roman"/>
          <w:sz w:val="24"/>
          <w:szCs w:val="24"/>
        </w:rPr>
        <w:t xml:space="preserve"> «Перспективные технологии физической реабилитации, спорта и восстановительной медицины»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научно-клинического центра «Технологии здоровья и реабилитации» </w:t>
      </w: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5748"/>
        <w:gridCol w:w="1133"/>
        <w:gridCol w:w="1979"/>
      </w:tblGrid>
      <w:tr w:rsidR="00FF1644" w:rsidTr="005423E0">
        <w:tc>
          <w:tcPr>
            <w:tcW w:w="6232" w:type="dxa"/>
            <w:gridSpan w:val="2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3112" w:type="dxa"/>
            <w:gridSpan w:val="2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FF1644" w:rsidTr="005423E0">
        <w:tc>
          <w:tcPr>
            <w:tcW w:w="484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3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979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FF1644" w:rsidTr="005423E0">
        <w:tc>
          <w:tcPr>
            <w:tcW w:w="484" w:type="dxa"/>
          </w:tcPr>
          <w:p w:rsidR="00FF1644" w:rsidRDefault="007D13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</w:tcPr>
          <w:p w:rsidR="00FF1644" w:rsidRDefault="00D01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</w:t>
            </w:r>
            <w:r w:rsidR="00E01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7D138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аучный сотрудник</w:t>
            </w:r>
          </w:p>
        </w:tc>
        <w:tc>
          <w:tcPr>
            <w:tcW w:w="1133" w:type="dxa"/>
          </w:tcPr>
          <w:p w:rsidR="00FF1644" w:rsidRDefault="00BD38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7EC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79" w:type="dxa"/>
          </w:tcPr>
          <w:p w:rsidR="00FF1644" w:rsidRDefault="0050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C753C">
              <w:rPr>
                <w:rFonts w:ascii="Times New Roman" w:eastAsia="Times New Roman" w:hAnsi="Times New Roman" w:cs="Times New Roman"/>
                <w:sz w:val="24"/>
                <w:szCs w:val="24"/>
              </w:rPr>
              <w:t>.12.2026</w:t>
            </w:r>
          </w:p>
        </w:tc>
      </w:tr>
    </w:tbl>
    <w:p w:rsidR="00FF1644" w:rsidRDefault="00FF164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FF1644" w:rsidRPr="00FC753C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 августа 1998 г. № 37). Дополнительные требования приведены в приложении к объявлению</w:t>
      </w:r>
      <w:r w:rsidR="00FC753C"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1644" w:rsidRPr="00FC753C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предоставления </w:t>
      </w:r>
      <w:r w:rsidR="00FC753C"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по вакансиям установлен с</w:t>
      </w: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53C" w:rsidRPr="00FC753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C753C" w:rsidRPr="00FC753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00 </w:t>
      </w:r>
      <w:r w:rsidR="00FC753C" w:rsidRPr="00FC753C">
        <w:rPr>
          <w:rFonts w:ascii="Times New Roman" w:hAnsi="Times New Roman" w:cs="Times New Roman"/>
          <w:color w:val="000000"/>
          <w:sz w:val="24"/>
          <w:szCs w:val="24"/>
        </w:rPr>
        <w:t>01.04.2024 г. до 17</w:t>
      </w:r>
      <w:r w:rsidR="00FC753C" w:rsidRPr="00FC753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00 </w:t>
      </w:r>
      <w:r w:rsidR="00FC753C" w:rsidRPr="00FC753C">
        <w:rPr>
          <w:rFonts w:ascii="Times New Roman" w:hAnsi="Times New Roman" w:cs="Times New Roman"/>
          <w:color w:val="000000"/>
          <w:sz w:val="24"/>
          <w:szCs w:val="24"/>
        </w:rPr>
        <w:t>21.04.2024 г.</w:t>
      </w:r>
    </w:p>
    <w:p w:rsidR="00FF1644" w:rsidRPr="00FC753C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конкурса: </w:t>
      </w:r>
      <w:r w:rsidR="00FC753C" w:rsidRPr="00FC75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</w:t>
      </w:r>
      <w:r w:rsidR="00FC753C"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.04.2024 г.</w:t>
      </w:r>
    </w:p>
    <w:p w:rsidR="00FF1644" w:rsidRPr="00FC753C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конкурса: гор. Симферополь, пр. Академика Вернадского, 4.</w:t>
      </w:r>
    </w:p>
    <w:p w:rsidR="00FF1644" w:rsidRDefault="007D1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конкурсе предоставляются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копии дипломов и других документов, подтверждающих квалификацию соискателя; список научных публикаций; другая информация о научной деятельности, существенная для принятия решения комиссией.</w:t>
      </w:r>
    </w:p>
    <w:p w:rsidR="00FC753C" w:rsidRDefault="00FC7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по вакансии с 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г. Симферополь, ул. Ялтинская, д. 20, каб. 1003, </w:t>
      </w:r>
      <w:r w:rsidRPr="00EB0190">
        <w:rPr>
          <w:rFonts w:ascii="Times New Roman" w:eastAsia="Times New Roman" w:hAnsi="Times New Roman" w:cs="Times New Roman"/>
          <w:color w:val="000000"/>
          <w:sz w:val="24"/>
          <w:szCs w:val="24"/>
        </w:rPr>
        <w:t>с </w:t>
      </w:r>
      <w:r w:rsidR="00EB0190" w:rsidRPr="00EB01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B0190" w:rsidRPr="00EB01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00 </w:t>
      </w:r>
      <w:r w:rsidR="00EB0190" w:rsidRPr="00EB0190">
        <w:rPr>
          <w:rFonts w:ascii="Times New Roman" w:hAnsi="Times New Roman" w:cs="Times New Roman"/>
          <w:color w:val="000000"/>
          <w:sz w:val="24"/>
          <w:szCs w:val="24"/>
        </w:rPr>
        <w:t>до 17</w:t>
      </w:r>
      <w:r w:rsidR="00EB0190" w:rsidRPr="00EB01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EB019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EB01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7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понедельника по пятницу (в случае личной подачи) кроме выходных и праздничных дней.</w:t>
      </w:r>
    </w:p>
    <w:p w:rsidR="00D01334" w:rsidRDefault="00D0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1334" w:rsidRDefault="00D0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644" w:rsidRDefault="00E01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И.о. Р</w:t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138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В.О. Курьянов</w:t>
      </w:r>
    </w:p>
    <w:p w:rsidR="00FF1644" w:rsidRDefault="007D1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F1644" w:rsidRDefault="007D1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1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F2C" w:rsidRDefault="007D1385" w:rsidP="006C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334">
        <w:rPr>
          <w:rFonts w:ascii="Times New Roman" w:eastAsia="Times New Roman" w:hAnsi="Times New Roman" w:cs="Times New Roman"/>
          <w:sz w:val="24"/>
          <w:szCs w:val="24"/>
        </w:rPr>
        <w:t>младший</w:t>
      </w:r>
      <w:r w:rsidR="00E01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научный сотрудник (</w:t>
      </w:r>
      <w:r w:rsidR="006965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7ECB">
        <w:rPr>
          <w:rFonts w:ascii="Times New Roman" w:eastAsia="Times New Roman" w:hAnsi="Times New Roman" w:cs="Times New Roman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ставк</w:t>
      </w:r>
      <w:r w:rsidR="00E77EC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2F2C">
        <w:rPr>
          <w:rFonts w:ascii="Times New Roman" w:eastAsia="Times New Roman" w:hAnsi="Times New Roman" w:cs="Times New Roman"/>
          <w:sz w:val="24"/>
          <w:szCs w:val="24"/>
        </w:rPr>
        <w:t>лаборатории «</w:t>
      </w:r>
      <w:r w:rsidR="006C2F2C" w:rsidRPr="001B4522">
        <w:rPr>
          <w:rFonts w:ascii="Times New Roman" w:eastAsia="Times New Roman" w:hAnsi="Times New Roman" w:cs="Times New Roman"/>
          <w:sz w:val="24"/>
          <w:szCs w:val="24"/>
        </w:rPr>
        <w:t>Перспективные технологии физической реабилитации, спорта и восстановительной медицины</w:t>
      </w:r>
      <w:r w:rsidR="006C2F2C">
        <w:rPr>
          <w:rFonts w:ascii="Times New Roman" w:eastAsia="Times New Roman" w:hAnsi="Times New Roman" w:cs="Times New Roman"/>
          <w:sz w:val="24"/>
          <w:szCs w:val="24"/>
        </w:rPr>
        <w:t xml:space="preserve">» научно-клинического центра «Технологии здоровья и </w:t>
      </w:r>
      <w:r w:rsidR="001E4F92">
        <w:rPr>
          <w:rFonts w:ascii="Times New Roman" w:eastAsia="Times New Roman" w:hAnsi="Times New Roman" w:cs="Times New Roman"/>
          <w:sz w:val="24"/>
          <w:szCs w:val="24"/>
        </w:rPr>
        <w:t>реабилитации»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Отрасль: </w:t>
      </w:r>
      <w:r w:rsidR="00E44637"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FF1644" w:rsidRPr="00475A3D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3D">
        <w:rPr>
          <w:rFonts w:ascii="Times New Roman" w:eastAsia="Times New Roman" w:hAnsi="Times New Roman" w:cs="Times New Roman"/>
          <w:sz w:val="24"/>
          <w:szCs w:val="24"/>
        </w:rPr>
        <w:t>Наличие базового образования: высшее образование (</w:t>
      </w:r>
      <w:r w:rsidR="00D01334" w:rsidRPr="00475A3D">
        <w:rPr>
          <w:rFonts w:ascii="Times New Roman" w:eastAsia="Times New Roman" w:hAnsi="Times New Roman" w:cs="Times New Roman"/>
          <w:sz w:val="24"/>
          <w:szCs w:val="24"/>
        </w:rPr>
        <w:t>биологические науки</w:t>
      </w:r>
      <w:r w:rsidRPr="00475A3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F1644" w:rsidRPr="00475A3D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3D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 w:rsidR="00E8406E" w:rsidRPr="00475A3D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FF1644" w:rsidRPr="00475A3D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3D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="0050473A">
        <w:rPr>
          <w:rFonts w:ascii="Times New Roman" w:eastAsia="Times New Roman" w:hAnsi="Times New Roman" w:cs="Times New Roman"/>
          <w:sz w:val="24"/>
          <w:szCs w:val="24"/>
        </w:rPr>
        <w:t>опыт работы по специальности не менее 3 лет</w:t>
      </w:r>
    </w:p>
    <w:p w:rsidR="0050473A" w:rsidRDefault="0050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73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опыт:</w:t>
      </w:r>
      <w:r w:rsidRPr="00475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EC8">
        <w:rPr>
          <w:rFonts w:ascii="Times New Roman" w:eastAsia="Times New Roman" w:hAnsi="Times New Roman" w:cs="Times New Roman"/>
          <w:sz w:val="24"/>
          <w:szCs w:val="24"/>
        </w:rPr>
        <w:t xml:space="preserve">наличие практического опыта в проведении исследований в области спортивной адаптологии и энергетического метаболизма. Наличие навыков работы с высокотехнологичным оборудованием: регистрация и анализ показателей выносливости и адаптации к физическим нагрузкам; регистрация показателей кислотно-щелочного равновесия; регистрация и анализ компонентного состава тела, функции равновесия, вегетативной регуляции, а также психофизиологических характеристик. Требуются практические навыки в области аналитической работы с отечественными и зарубежными источниками, опыт написания публикаций в ведущие российские и зарубежные издания. </w:t>
      </w:r>
    </w:p>
    <w:p w:rsidR="00E654FB" w:rsidRDefault="00E6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конференциях: </w:t>
      </w:r>
      <w:r w:rsidRPr="00475A3D">
        <w:rPr>
          <w:rFonts w:ascii="Times New Roman" w:eastAsia="Times New Roman" w:hAnsi="Times New Roman" w:cs="Times New Roman"/>
          <w:sz w:val="24"/>
          <w:szCs w:val="24"/>
        </w:rPr>
        <w:t>участие в общероссийских и международных специализированных научных конференциях</w:t>
      </w:r>
    </w:p>
    <w:p w:rsidR="00E654FB" w:rsidRPr="00475A3D" w:rsidRDefault="00E6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НИР: да</w:t>
      </w:r>
      <w:bookmarkStart w:id="0" w:name="_GoBack"/>
      <w:bookmarkEnd w:id="0"/>
    </w:p>
    <w:p w:rsidR="00FF1644" w:rsidRDefault="00F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475A3D" w:rsidRPr="00475A3D" w:rsidRDefault="00AC6123" w:rsidP="00475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="00C5752F">
        <w:rPr>
          <w:rFonts w:ascii="Times New Roman" w:eastAsia="Times New Roman" w:hAnsi="Times New Roman" w:cs="Times New Roman"/>
          <w:sz w:val="24"/>
          <w:szCs w:val="24"/>
        </w:rPr>
        <w:t>едение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научны</w:t>
      </w:r>
      <w:r w:rsidR="00C5752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исследовани</w:t>
      </w:r>
      <w:r w:rsidR="00C5752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и разработ</w:t>
      </w:r>
      <w:r w:rsidR="00C5752F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научной тематике </w:t>
      </w:r>
      <w:r w:rsidRPr="00475A3D">
        <w:rPr>
          <w:rFonts w:ascii="Times New Roman" w:eastAsia="Times New Roman" w:hAnsi="Times New Roman" w:cs="Times New Roman"/>
          <w:sz w:val="24"/>
          <w:szCs w:val="24"/>
        </w:rPr>
        <w:t>лаборатории «Перспективные технологии физической реабилитации, спорта и восстановительной медицины»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выполнении экспериментов </w:t>
      </w:r>
      <w:r w:rsidR="00F349B1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спортивной адаптологии и энергетического метаболизма. 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исследованиях в области физиологии спорта с применением современного высокотехнологичного оборудования.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Осуществлять р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>егистраци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 xml:space="preserve"> и анализ параметров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выносливости, адаптации к физическим нагрузкам, 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>кислот</w:t>
      </w:r>
      <w:r w:rsidR="00A66AD5">
        <w:rPr>
          <w:rFonts w:ascii="Times New Roman" w:eastAsia="Times New Roman" w:hAnsi="Times New Roman" w:cs="Times New Roman"/>
          <w:sz w:val="24"/>
          <w:szCs w:val="24"/>
        </w:rPr>
        <w:t xml:space="preserve">но-щелочного </w:t>
      </w:r>
      <w:r>
        <w:rPr>
          <w:rFonts w:ascii="Times New Roman" w:eastAsia="Times New Roman" w:hAnsi="Times New Roman" w:cs="Times New Roman"/>
          <w:sz w:val="24"/>
          <w:szCs w:val="24"/>
        </w:rPr>
        <w:t>равновесия у</w:t>
      </w:r>
      <w:r w:rsidR="00A66AD5">
        <w:rPr>
          <w:rFonts w:ascii="Times New Roman" w:eastAsia="Times New Roman" w:hAnsi="Times New Roman" w:cs="Times New Roman"/>
          <w:sz w:val="24"/>
          <w:szCs w:val="24"/>
        </w:rPr>
        <w:t xml:space="preserve"> спортсменов, занимающихся различными видами спорта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>. Участ</w:t>
      </w:r>
      <w:r>
        <w:rPr>
          <w:rFonts w:ascii="Times New Roman" w:eastAsia="Times New Roman" w:hAnsi="Times New Roman" w:cs="Times New Roman"/>
          <w:sz w:val="24"/>
          <w:szCs w:val="24"/>
        </w:rPr>
        <w:t>вовать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 xml:space="preserve"> в оценке готовности спортсменов к соревновательной деятельности.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морфологически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характерист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>и компонентн</w:t>
      </w:r>
      <w:r>
        <w:rPr>
          <w:rFonts w:ascii="Times New Roman" w:eastAsia="Times New Roman" w:hAnsi="Times New Roman" w:cs="Times New Roman"/>
          <w:sz w:val="24"/>
          <w:szCs w:val="24"/>
        </w:rPr>
        <w:t>ый состав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 xml:space="preserve"> тела, о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sz w:val="24"/>
          <w:szCs w:val="24"/>
        </w:rPr>
        <w:t>ивать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 xml:space="preserve"> функции равновесия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 xml:space="preserve"> и координационных способностей, 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пси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sz w:val="24"/>
          <w:szCs w:val="24"/>
        </w:rPr>
        <w:t>физиологических характеристик,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 xml:space="preserve"> вегетативной регуляции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спортсменов</w:t>
      </w:r>
      <w:r w:rsidR="000B634B" w:rsidRPr="000B63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Проводить наблюдения и измерения во время эксперимента, составлять их описание и формулировать выводы. </w:t>
      </w:r>
      <w:r>
        <w:rPr>
          <w:rFonts w:ascii="Times New Roman" w:eastAsia="Times New Roman" w:hAnsi="Times New Roman" w:cs="Times New Roman"/>
          <w:sz w:val="24"/>
          <w:szCs w:val="24"/>
        </w:rPr>
        <w:t>Готовить аналитические обзоры на основе анализа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научно-техническ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>, отечественн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и зарубежн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опыт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 по исследуемой тематике. Составлять отчеты или разделы отчета по теме исследовани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>. Участ</w:t>
      </w:r>
      <w:r w:rsidR="005F27A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475A3D" w:rsidRPr="00475A3D">
        <w:rPr>
          <w:rFonts w:ascii="Times New Roman" w:eastAsia="Times New Roman" w:hAnsi="Times New Roman" w:cs="Times New Roman"/>
          <w:sz w:val="24"/>
          <w:szCs w:val="24"/>
        </w:rPr>
        <w:t xml:space="preserve">вать во внедрении результатов исследований и разработок. </w:t>
      </w:r>
    </w:p>
    <w:p w:rsidR="00475A3D" w:rsidRDefault="00475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</w:t>
      </w:r>
    </w:p>
    <w:p w:rsidR="00FF1644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 w:rsidR="0050473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КФУ имени В.И. Вернадского</w:t>
      </w:r>
      <w:r w:rsidR="0050473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0473A" w:rsidRDefault="00504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73A" w:rsidRPr="0050473A" w:rsidRDefault="0050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73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</w:t>
      </w:r>
    </w:p>
    <w:p w:rsidR="00FF1644" w:rsidRPr="001E4F92" w:rsidRDefault="007D1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Трудовой договор: срочный на период до</w:t>
      </w:r>
      <w:r w:rsidR="0050473A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="001E4F92">
        <w:rPr>
          <w:rFonts w:ascii="Times New Roman" w:eastAsia="Times New Roman" w:hAnsi="Times New Roman" w:cs="Times New Roman"/>
          <w:sz w:val="24"/>
          <w:szCs w:val="24"/>
        </w:rPr>
        <w:t>.12.2026</w:t>
      </w:r>
      <w:r w:rsidR="0050473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F1644" w:rsidRDefault="00FF164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FF16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E1ED6"/>
    <w:multiLevelType w:val="multilevel"/>
    <w:tmpl w:val="7D4C42D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44"/>
    <w:rsid w:val="000B634B"/>
    <w:rsid w:val="001B4522"/>
    <w:rsid w:val="001E4F92"/>
    <w:rsid w:val="004728A3"/>
    <w:rsid w:val="00475A3D"/>
    <w:rsid w:val="004A0E8F"/>
    <w:rsid w:val="004D6C14"/>
    <w:rsid w:val="0050473A"/>
    <w:rsid w:val="0052207C"/>
    <w:rsid w:val="00541EC8"/>
    <w:rsid w:val="005423E0"/>
    <w:rsid w:val="005F27A8"/>
    <w:rsid w:val="00646680"/>
    <w:rsid w:val="00696580"/>
    <w:rsid w:val="006B5613"/>
    <w:rsid w:val="006C2F2C"/>
    <w:rsid w:val="007D1385"/>
    <w:rsid w:val="007F6810"/>
    <w:rsid w:val="009C24DD"/>
    <w:rsid w:val="00A60041"/>
    <w:rsid w:val="00A66AD5"/>
    <w:rsid w:val="00A8527E"/>
    <w:rsid w:val="00AC6123"/>
    <w:rsid w:val="00B950F8"/>
    <w:rsid w:val="00BD38DA"/>
    <w:rsid w:val="00C5752F"/>
    <w:rsid w:val="00D01334"/>
    <w:rsid w:val="00D86E9A"/>
    <w:rsid w:val="00E012DF"/>
    <w:rsid w:val="00E44637"/>
    <w:rsid w:val="00E5402F"/>
    <w:rsid w:val="00E654FB"/>
    <w:rsid w:val="00E77ECB"/>
    <w:rsid w:val="00E80BAD"/>
    <w:rsid w:val="00E8406E"/>
    <w:rsid w:val="00EB0190"/>
    <w:rsid w:val="00F349B1"/>
    <w:rsid w:val="00FC753C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9AE2"/>
  <w15:docId w15:val="{6698E450-9846-4457-BD90-CED02150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4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</cp:lastModifiedBy>
  <cp:revision>8</cp:revision>
  <cp:lastPrinted>2024-02-14T15:19:00Z</cp:lastPrinted>
  <dcterms:created xsi:type="dcterms:W3CDTF">2024-03-29T09:17:00Z</dcterms:created>
  <dcterms:modified xsi:type="dcterms:W3CDTF">2024-04-01T06:40:00Z</dcterms:modified>
</cp:coreProperties>
</file>