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6F" w:rsidRDefault="002D259C">
      <w:pPr>
        <w:spacing w:after="0" w:line="240" w:lineRule="auto"/>
        <w:ind w:left="10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«УТВЕРЖДЕНО»</w:t>
      </w:r>
    </w:p>
    <w:p w:rsidR="00F55A6F" w:rsidRDefault="00F55A6F">
      <w:pPr>
        <w:spacing w:after="0" w:line="240" w:lineRule="auto"/>
        <w:ind w:left="11057"/>
        <w:rPr>
          <w:rFonts w:ascii="Times New Roman" w:hAnsi="Times New Roman" w:cs="Times New Roman"/>
        </w:rPr>
      </w:pPr>
    </w:p>
    <w:p w:rsidR="00F55A6F" w:rsidRDefault="002D25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:rsidR="00F55A6F" w:rsidRDefault="002D2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промежуточной аттестации модуля: 1-2, 3-</w:t>
      </w:r>
      <w:proofErr w:type="gramStart"/>
      <w:r>
        <w:rPr>
          <w:rFonts w:ascii="Times New Roman" w:hAnsi="Times New Roman"/>
          <w:sz w:val="24"/>
          <w:szCs w:val="24"/>
        </w:rPr>
        <w:t>2  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бакалавриата очно-заочной формы обучения </w:t>
      </w:r>
      <w:r>
        <w:rPr>
          <w:rFonts w:ascii="Times New Roman" w:hAnsi="Times New Roman" w:cs="Times New Roman"/>
          <w:sz w:val="24"/>
          <w:szCs w:val="24"/>
        </w:rPr>
        <w:t>Юридического факультета института «Таврическая академия» ФГАОУ ВО «КФУ им. В.И. Вернадского» на 2022-2023 год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4490"/>
        <w:gridCol w:w="2268"/>
        <w:gridCol w:w="5480"/>
        <w:gridCol w:w="2316"/>
      </w:tblGrid>
      <w:tr w:rsidR="00F55A6F">
        <w:tc>
          <w:tcPr>
            <w:tcW w:w="325" w:type="dxa"/>
            <w:vMerge w:val="restart"/>
            <w:vAlign w:val="center"/>
          </w:tcPr>
          <w:p w:rsidR="00F55A6F" w:rsidRDefault="002D259C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90" w:type="dxa"/>
            <w:vMerge w:val="restart"/>
            <w:vAlign w:val="center"/>
          </w:tcPr>
          <w:p w:rsidR="00F55A6F" w:rsidRDefault="002D259C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268" w:type="dxa"/>
            <w:vMerge w:val="restart"/>
            <w:vAlign w:val="center"/>
          </w:tcPr>
          <w:p w:rsidR="00F55A6F" w:rsidRDefault="002D259C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96" w:type="dxa"/>
            <w:gridSpan w:val="2"/>
          </w:tcPr>
          <w:p w:rsidR="00F55A6F" w:rsidRDefault="002D259C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55A6F">
        <w:tc>
          <w:tcPr>
            <w:tcW w:w="325" w:type="dxa"/>
            <w:vMerge/>
            <w:vAlign w:val="center"/>
          </w:tcPr>
          <w:p w:rsidR="00F55A6F" w:rsidRDefault="00F55A6F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vAlign w:val="center"/>
          </w:tcPr>
          <w:p w:rsidR="00F55A6F" w:rsidRDefault="00F55A6F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55A6F" w:rsidRDefault="00F55A6F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F55A6F" w:rsidRDefault="002D259C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 Пара</w:t>
            </w:r>
            <w:proofErr w:type="gramEnd"/>
          </w:p>
        </w:tc>
        <w:tc>
          <w:tcPr>
            <w:tcW w:w="2316" w:type="dxa"/>
          </w:tcPr>
          <w:p w:rsidR="00F55A6F" w:rsidRDefault="002D259C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F55A6F">
        <w:tc>
          <w:tcPr>
            <w:tcW w:w="14879" w:type="dxa"/>
            <w:gridSpan w:val="5"/>
          </w:tcPr>
          <w:p w:rsidR="00F55A6F" w:rsidRDefault="002D259C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 40.03.01 Юриспруденция          1 КУРС    </w:t>
            </w:r>
          </w:p>
          <w:p w:rsidR="00F55A6F" w:rsidRDefault="002D259C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Ю-б-оз-221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5A6F">
        <w:tc>
          <w:tcPr>
            <w:tcW w:w="325" w:type="dxa"/>
          </w:tcPr>
          <w:p w:rsidR="00F55A6F" w:rsidRDefault="002D259C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F55A6F" w:rsidRDefault="002D259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268" w:type="dxa"/>
          </w:tcPr>
          <w:p w:rsidR="00F55A6F" w:rsidRDefault="002D259C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5480" w:type="dxa"/>
          </w:tcPr>
          <w:p w:rsidR="00F55A6F" w:rsidRDefault="002D259C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.02.2023 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316" w:type="dxa"/>
          </w:tcPr>
          <w:p w:rsidR="00F55A6F" w:rsidRDefault="002D259C">
            <w:pPr>
              <w:pStyle w:val="a4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адского, 4. </w:t>
            </w:r>
          </w:p>
          <w:p w:rsidR="00F55A6F" w:rsidRDefault="002D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</w:t>
            </w:r>
            <w:r w:rsidR="004104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55A6F">
        <w:tc>
          <w:tcPr>
            <w:tcW w:w="14879" w:type="dxa"/>
            <w:gridSpan w:val="5"/>
          </w:tcPr>
          <w:p w:rsidR="00F55A6F" w:rsidRDefault="002D259C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 </w:t>
            </w:r>
            <w:r>
              <w:rPr>
                <w:rFonts w:ascii="Times New Roman" w:hAnsi="Times New Roman"/>
                <w:b/>
              </w:rPr>
              <w:t>40.03.01 Юриспруденция          2 КУРС</w:t>
            </w:r>
          </w:p>
          <w:p w:rsidR="00F55A6F" w:rsidRDefault="002D259C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Ю-б-оз-211</w:t>
            </w:r>
          </w:p>
        </w:tc>
      </w:tr>
      <w:tr w:rsidR="00F55A6F">
        <w:tc>
          <w:tcPr>
            <w:tcW w:w="325" w:type="dxa"/>
          </w:tcPr>
          <w:p w:rsidR="00F55A6F" w:rsidRDefault="002D259C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F55A6F" w:rsidRDefault="002D259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268" w:type="dxa"/>
          </w:tcPr>
          <w:p w:rsidR="00F55A6F" w:rsidRDefault="002D259C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5480" w:type="dxa"/>
          </w:tcPr>
          <w:p w:rsidR="00F55A6F" w:rsidRDefault="002D259C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316" w:type="dxa"/>
          </w:tcPr>
          <w:p w:rsidR="00F55A6F" w:rsidRDefault="002D259C">
            <w:pPr>
              <w:pStyle w:val="a4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Вернадского, 4. </w:t>
            </w:r>
          </w:p>
          <w:p w:rsidR="00F55A6F" w:rsidRDefault="002D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</w:t>
            </w:r>
            <w:r w:rsidR="004104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</w:tr>
    </w:tbl>
    <w:p w:rsidR="00F55A6F" w:rsidRDefault="00F55A6F"/>
    <w:sectPr w:rsidR="00F55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9C" w:rsidRDefault="002D259C">
      <w:pPr>
        <w:spacing w:line="240" w:lineRule="auto"/>
      </w:pPr>
      <w:r>
        <w:separator/>
      </w:r>
    </w:p>
  </w:endnote>
  <w:endnote w:type="continuationSeparator" w:id="0">
    <w:p w:rsidR="002D259C" w:rsidRDefault="002D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9C" w:rsidRDefault="002D259C">
      <w:pPr>
        <w:spacing w:after="0"/>
      </w:pPr>
      <w:r>
        <w:separator/>
      </w:r>
    </w:p>
  </w:footnote>
  <w:footnote w:type="continuationSeparator" w:id="0">
    <w:p w:rsidR="002D259C" w:rsidRDefault="002D25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FC"/>
    <w:rsid w:val="000045BC"/>
    <w:rsid w:val="00033446"/>
    <w:rsid w:val="002B039B"/>
    <w:rsid w:val="002D259C"/>
    <w:rsid w:val="003D4495"/>
    <w:rsid w:val="00404104"/>
    <w:rsid w:val="00410491"/>
    <w:rsid w:val="005425A5"/>
    <w:rsid w:val="00553531"/>
    <w:rsid w:val="006915C6"/>
    <w:rsid w:val="0076276B"/>
    <w:rsid w:val="0078141B"/>
    <w:rsid w:val="007B1EC3"/>
    <w:rsid w:val="008657FC"/>
    <w:rsid w:val="008E05DF"/>
    <w:rsid w:val="00970643"/>
    <w:rsid w:val="00A848EA"/>
    <w:rsid w:val="00AC126B"/>
    <w:rsid w:val="00AF2913"/>
    <w:rsid w:val="00B5612D"/>
    <w:rsid w:val="00C00A21"/>
    <w:rsid w:val="00C12DDC"/>
    <w:rsid w:val="00C3077C"/>
    <w:rsid w:val="00D1231D"/>
    <w:rsid w:val="00DC1BDB"/>
    <w:rsid w:val="00DD1301"/>
    <w:rsid w:val="00E80348"/>
    <w:rsid w:val="00ED5644"/>
    <w:rsid w:val="00F25C70"/>
    <w:rsid w:val="00F26D2B"/>
    <w:rsid w:val="00F55A6F"/>
    <w:rsid w:val="00FE3920"/>
    <w:rsid w:val="1314355F"/>
    <w:rsid w:val="56B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A564"/>
  <w15:docId w15:val="{94DEF1F1-0695-4FED-A8C8-B3F5593F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КФУ</cp:lastModifiedBy>
  <cp:revision>24</cp:revision>
  <dcterms:created xsi:type="dcterms:W3CDTF">2022-09-16T06:38:00Z</dcterms:created>
  <dcterms:modified xsi:type="dcterms:W3CDTF">2023-02-17T13:02:00Z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D4C277DDD5AC49448FE56AFBDFE760B0</vt:lpwstr>
  </property>
</Properties>
</file>