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4B" w:rsidRPr="008D1597" w:rsidRDefault="009B7176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9BA" w:rsidRDefault="008D1597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</w:t>
            </w:r>
          </w:p>
          <w:p w:rsidR="005939BA" w:rsidRDefault="008D1597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«КФУ им. В.И. Вернадского» </w:t>
            </w:r>
          </w:p>
          <w:p w:rsidR="008D1597" w:rsidRPr="008D1597" w:rsidRDefault="008D1597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5939BA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5939BA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</w:tc>
      </w:tr>
    </w:tbl>
    <w:p w:rsidR="008D1597" w:rsidRPr="008D1597" w:rsidRDefault="008D1597" w:rsidP="008D1597">
      <w:pPr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tbl>
      <w:tblPr>
        <w:tblW w:w="10264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0014"/>
      </w:tblGrid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  <w:bottom w:val="single" w:sz="4" w:space="0" w:color="auto"/>
            </w:tcBorders>
          </w:tcPr>
          <w:p w:rsid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  <w:p w:rsidR="006B10C7" w:rsidRDefault="008D1597" w:rsidP="006B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</w:rPr>
              <w:t>Прошу перевести меня на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  <w:p w:rsidR="006B10C7" w:rsidRPr="008D1597" w:rsidRDefault="006B10C7" w:rsidP="006B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single" w:sz="4" w:space="0" w:color="auto"/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  <w:bottom w:val="single" w:sz="4" w:space="0" w:color="auto"/>
            </w:tcBorders>
          </w:tcPr>
          <w:p w:rsidR="006B10C7" w:rsidRPr="008D1597" w:rsidRDefault="008D1597" w:rsidP="000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отдел (кафедра), факультет</w:t>
            </w: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 по совместительству, доля ставки</w:t>
            </w: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с «____» ______________ 20____ г.         по  «_____» ___________ 20____ г.</w:t>
            </w: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  <w:bottom w:val="nil"/>
            </w:tcBorders>
          </w:tcPr>
          <w:p w:rsidR="008D1597" w:rsidRPr="008D1597" w:rsidRDefault="008D1597" w:rsidP="008D15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  <w:bottom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(Дата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перевода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заполняется после прохождения всех согласований)</w:t>
            </w:r>
          </w:p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8"/>
              <w:gridCol w:w="2275"/>
              <w:gridCol w:w="543"/>
              <w:gridCol w:w="2090"/>
              <w:gridCol w:w="2090"/>
              <w:gridCol w:w="112"/>
            </w:tblGrid>
            <w:tr w:rsidR="008D1597" w:rsidRPr="008D1597" w:rsidTr="008D1597">
              <w:tc>
                <w:tcPr>
                  <w:tcW w:w="4963" w:type="dxa"/>
                  <w:gridSpan w:val="2"/>
                  <w:shd w:val="clear" w:color="auto" w:fill="auto"/>
                </w:tcPr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4835" w:type="dxa"/>
                  <w:gridSpan w:val="4"/>
                  <w:shd w:val="clear" w:color="auto" w:fill="auto"/>
                </w:tcPr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(Дата)</w:t>
                  </w:r>
                </w:p>
              </w:tc>
            </w:tr>
            <w:tr w:rsidR="008D1597" w:rsidRPr="008D1597" w:rsidTr="008D1597">
              <w:trPr>
                <w:gridAfter w:val="1"/>
                <w:wAfter w:w="112" w:type="dxa"/>
                <w:trHeight w:val="318"/>
              </w:trPr>
              <w:tc>
                <w:tcPr>
                  <w:tcW w:w="2688" w:type="dxa"/>
                  <w:shd w:val="clear" w:color="auto" w:fill="auto"/>
                </w:tcPr>
                <w:p w:rsidR="009B7176" w:rsidRDefault="009B7176" w:rsidP="008D1597">
                  <w:pPr>
                    <w:rPr>
                      <w:rFonts w:ascii="Times New Roman" w:hAnsi="Times New Roman" w:cs="Times New Roman"/>
                    </w:rPr>
                  </w:pPr>
                </w:p>
                <w:p w:rsidR="009B7176" w:rsidRDefault="009B7176" w:rsidP="008D1597">
                  <w:pPr>
                    <w:rPr>
                      <w:rFonts w:ascii="Times New Roman" w:hAnsi="Times New Roman" w:cs="Times New Roman"/>
                    </w:rPr>
                  </w:pPr>
                </w:p>
                <w:p w:rsidR="009B7176" w:rsidRDefault="009B7176" w:rsidP="008D1597">
                  <w:pPr>
                    <w:rPr>
                      <w:rFonts w:ascii="Times New Roman" w:hAnsi="Times New Roman" w:cs="Times New Roman"/>
                    </w:rPr>
                  </w:pPr>
                </w:p>
                <w:p w:rsidR="008D1597" w:rsidRPr="008D1597" w:rsidRDefault="008D1597" w:rsidP="008D1597">
                  <w:pPr>
                    <w:rPr>
                      <w:rFonts w:ascii="Times New Roman" w:hAnsi="Times New Roman" w:cs="Times New Roman"/>
                    </w:rPr>
                  </w:pPr>
                  <w:r w:rsidRPr="008D1597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</w:tc>
              <w:tc>
                <w:tcPr>
                  <w:tcW w:w="2818" w:type="dxa"/>
                  <w:gridSpan w:val="2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1597" w:rsidRPr="008D1597" w:rsidTr="008D1597">
              <w:trPr>
                <w:gridAfter w:val="1"/>
                <w:wAfter w:w="112" w:type="dxa"/>
              </w:trPr>
              <w:tc>
                <w:tcPr>
                  <w:tcW w:w="2688" w:type="dxa"/>
                  <w:shd w:val="clear" w:color="auto" w:fill="auto"/>
                </w:tcPr>
                <w:p w:rsidR="008D1597" w:rsidRPr="008D1597" w:rsidRDefault="008D1597" w:rsidP="009B717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8" w:type="dxa"/>
                  <w:gridSpan w:val="2"/>
                  <w:shd w:val="clear" w:color="auto" w:fill="auto"/>
                </w:tcPr>
                <w:p w:rsid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</w:p>
              </w:tc>
            </w:tr>
            <w:tr w:rsidR="008D1597" w:rsidRPr="008D1597" w:rsidTr="008D1597">
              <w:trPr>
                <w:gridAfter w:val="1"/>
                <w:wAfter w:w="112" w:type="dxa"/>
                <w:trHeight w:val="321"/>
              </w:trPr>
              <w:tc>
                <w:tcPr>
                  <w:tcW w:w="2688" w:type="dxa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8" w:type="dxa"/>
                  <w:gridSpan w:val="2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(ФИО)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8D1597" w:rsidRPr="008D1597" w:rsidTr="008D1597">
              <w:trPr>
                <w:gridAfter w:val="1"/>
                <w:wAfter w:w="112" w:type="dxa"/>
              </w:trPr>
              <w:tc>
                <w:tcPr>
                  <w:tcW w:w="2688" w:type="dxa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8" w:type="dxa"/>
                  <w:gridSpan w:val="2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597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97" w:rsidRDefault="008D1597" w:rsidP="008D1597">
            <w:pPr>
              <w:rPr>
                <w:rFonts w:ascii="Times New Roman" w:hAnsi="Times New Roman" w:cs="Times New Roman"/>
                <w:b/>
              </w:rPr>
            </w:pPr>
            <w:r w:rsidRPr="008D159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1597" w:rsidRPr="008D1597" w:rsidRDefault="008D1597" w:rsidP="008D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b/>
              </w:rPr>
              <w:t>с должностной инструкцией ознакомлен:</w:t>
            </w:r>
          </w:p>
        </w:tc>
      </w:tr>
      <w:tr w:rsidR="008D1597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___________________________                                             _______________           _______________</w:t>
            </w:r>
          </w:p>
        </w:tc>
      </w:tr>
      <w:tr w:rsidR="008D1597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97" w:rsidRPr="008D1597" w:rsidRDefault="008D1597" w:rsidP="000B66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(ФИО)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(подпись)                                             (дата)</w:t>
            </w:r>
          </w:p>
        </w:tc>
      </w:tr>
    </w:tbl>
    <w:p w:rsidR="008D1597" w:rsidRP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8D1597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B0BA5"/>
    <w:rsid w:val="005567E6"/>
    <w:rsid w:val="005939BA"/>
    <w:rsid w:val="005E0951"/>
    <w:rsid w:val="006B10C7"/>
    <w:rsid w:val="008D1597"/>
    <w:rsid w:val="009B7176"/>
    <w:rsid w:val="00CF6A3C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EF92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2</cp:revision>
  <cp:lastPrinted>2021-09-07T11:36:00Z</cp:lastPrinted>
  <dcterms:created xsi:type="dcterms:W3CDTF">2021-09-21T06:15:00Z</dcterms:created>
  <dcterms:modified xsi:type="dcterms:W3CDTF">2021-09-21T06:15:00Z</dcterms:modified>
</cp:coreProperties>
</file>